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44" w:rsidRDefault="00C21844">
      <w:r>
        <w:t>CHALLENGE 4</w:t>
      </w:r>
    </w:p>
    <w:p w:rsidR="00C21844" w:rsidRDefault="00C21844"/>
    <w:p w:rsidR="00967057" w:rsidRDefault="0095669D">
      <w:r>
        <w:t>6 cube</w:t>
      </w:r>
      <w:r w:rsidR="00C21844">
        <w:t>s</w:t>
      </w:r>
      <w:r>
        <w:t xml:space="preserve"> stand vertically in a tower. Each cube has a number written all over it. For example one cube will have</w:t>
      </w:r>
      <w:r w:rsidR="00C21844">
        <w:t xml:space="preserve"> the number</w:t>
      </w:r>
      <w:r>
        <w:t xml:space="preserve"> 1 on </w:t>
      </w:r>
      <w:r w:rsidR="00C21844">
        <w:t>each of it’s 6 faces,</w:t>
      </w:r>
      <w:r>
        <w:t xml:space="preserve"> and another will have 2 on every face</w:t>
      </w:r>
      <w:r w:rsidR="00C21844">
        <w:t xml:space="preserve"> and so on</w:t>
      </w:r>
      <w:r>
        <w:t xml:space="preserve">. So we have 6 cubes </w:t>
      </w:r>
      <w:r w:rsidR="00C21844">
        <w:t>numbered 1 – 6.</w:t>
      </w:r>
    </w:p>
    <w:p w:rsidR="0095669D" w:rsidRDefault="0095669D"/>
    <w:p w:rsidR="0095669D" w:rsidRDefault="0095669D">
      <w:r>
        <w:t>These cubes are then</w:t>
      </w:r>
      <w:r w:rsidR="00ED20F3">
        <w:t xml:space="preserve"> </w:t>
      </w:r>
      <w:bookmarkStart w:id="0" w:name="_GoBack"/>
      <w:bookmarkEnd w:id="0"/>
      <w:r>
        <w:t>stood in a vertical tower in any random order, like so....</w:t>
      </w:r>
    </w:p>
    <w:p w:rsidR="0095669D" w:rsidRDefault="0095669D">
      <w:r>
        <w:t>A</w:t>
      </w:r>
    </w:p>
    <w:p w:rsidR="0095669D" w:rsidRDefault="0095669D">
      <w:r>
        <w:t>B</w:t>
      </w:r>
    </w:p>
    <w:p w:rsidR="0095669D" w:rsidRDefault="0095669D">
      <w:r>
        <w:t>C</w:t>
      </w:r>
    </w:p>
    <w:p w:rsidR="0095669D" w:rsidRDefault="0095669D">
      <w:r>
        <w:t>D</w:t>
      </w:r>
    </w:p>
    <w:p w:rsidR="0095669D" w:rsidRDefault="0095669D">
      <w:r>
        <w:t>E</w:t>
      </w:r>
    </w:p>
    <w:p w:rsidR="0095669D" w:rsidRDefault="0095669D">
      <w:r>
        <w:t>F</w:t>
      </w:r>
    </w:p>
    <w:p w:rsidR="0095669D" w:rsidRDefault="0095669D"/>
    <w:p w:rsidR="0095669D" w:rsidRDefault="0095669D">
      <w:r>
        <w:t>Each letter can represent any cube as long as it is there only once.</w:t>
      </w:r>
    </w:p>
    <w:p w:rsidR="0095669D" w:rsidRDefault="0095669D">
      <w:r>
        <w:t xml:space="preserve">With a tower like this the cubes all have only 4 of their 6 faces showing except the top cube, which has 5 of its 6 faces showing. This means that we have every cube with 4 faces and an extra one </w:t>
      </w:r>
      <w:r w:rsidR="00C21844">
        <w:t>at the very top of the tower.</w:t>
      </w:r>
    </w:p>
    <w:p w:rsidR="00C21844" w:rsidRDefault="00C21844"/>
    <w:p w:rsidR="0095669D" w:rsidRDefault="0095669D">
      <w:r>
        <w:t>So we can see that any 6 consecutive positive</w:t>
      </w:r>
      <w:r w:rsidR="00C21844">
        <w:t xml:space="preserve"> integers (not including 0) when</w:t>
      </w:r>
      <w:r>
        <w:t xml:space="preserve"> </w:t>
      </w:r>
      <w:r w:rsidR="00C21844">
        <w:t xml:space="preserve">multiplied by 4 (for the number of sides seen) and added </w:t>
      </w:r>
      <w:proofErr w:type="gramStart"/>
      <w:r w:rsidR="00C21844">
        <w:t>together,</w:t>
      </w:r>
      <w:proofErr w:type="gramEnd"/>
      <w:r w:rsidR="00356AD2">
        <w:t xml:space="preserve"> equal above 80, t</w:t>
      </w:r>
      <w:r>
        <w:t xml:space="preserve">he lowest being 84 with our current numbers </w:t>
      </w:r>
      <w:r w:rsidR="00C21844">
        <w:t>1-6</w:t>
      </w:r>
      <w:r>
        <w:t xml:space="preserve">. </w:t>
      </w:r>
      <w:r w:rsidR="00C21844">
        <w:t>If we say A = 1, then adding the</w:t>
      </w:r>
      <w:r>
        <w:t xml:space="preserve"> final face</w:t>
      </w:r>
      <w:r w:rsidR="00C21844">
        <w:t xml:space="preserve"> at the top of the tower</w:t>
      </w:r>
      <w:r>
        <w:t xml:space="preserve"> will only increase the number made</w:t>
      </w:r>
      <w:r w:rsidR="00C21844">
        <w:t xml:space="preserve"> by 1</w:t>
      </w:r>
      <w:r w:rsidR="00356AD2">
        <w:t xml:space="preserve"> giving us our lowest possible total of 85</w:t>
      </w:r>
      <w:r w:rsidR="00C21844">
        <w:t>. Therefore</w:t>
      </w:r>
      <w:r>
        <w:t xml:space="preserve"> </w:t>
      </w:r>
      <w:r w:rsidR="00C21844">
        <w:t xml:space="preserve">a total of 80 </w:t>
      </w:r>
      <w:proofErr w:type="gramStart"/>
      <w:r w:rsidR="00C21844">
        <w:t>is</w:t>
      </w:r>
      <w:proofErr w:type="gramEnd"/>
      <w:r w:rsidR="00C21844">
        <w:t xml:space="preserve"> impossible</w:t>
      </w:r>
      <w:r>
        <w:t xml:space="preserve">.  </w:t>
      </w:r>
    </w:p>
    <w:p w:rsidR="0095669D" w:rsidRDefault="0095669D"/>
    <w:p w:rsidR="00356AD2" w:rsidRDefault="00356AD2">
      <w:r w:rsidRPr="00EE5975">
        <w:rPr>
          <w:u w:val="single"/>
        </w:rPr>
        <w:t>Algebraically</w:t>
      </w:r>
      <w:r>
        <w:t xml:space="preserve"> th</w:t>
      </w:r>
      <w:r w:rsidR="00EE5975">
        <w:t>is can be shown by represent</w:t>
      </w:r>
      <w:r w:rsidR="00E77B72">
        <w:t>ing</w:t>
      </w:r>
      <w:r w:rsidR="00EE5975">
        <w:t xml:space="preserve"> the</w:t>
      </w:r>
      <w:r>
        <w:t xml:space="preserve"> first of</w:t>
      </w:r>
      <w:r w:rsidR="00E77B72">
        <w:t xml:space="preserve"> the consecutive numbers with n.</w:t>
      </w:r>
      <w:r>
        <w:t xml:space="preserve"> </w:t>
      </w:r>
      <w:r w:rsidR="00E77B72">
        <w:t>Let’s put this one at the</w:t>
      </w:r>
      <w:r>
        <w:t xml:space="preserve"> top of the tower and have the other numbers go consecutively down the vertical tower</w:t>
      </w:r>
      <w:r w:rsidR="00E77B72">
        <w:t>.</w:t>
      </w:r>
      <w:r>
        <w:t xml:space="preserve"> </w:t>
      </w:r>
    </w:p>
    <w:p w:rsidR="00356AD2" w:rsidRDefault="00356AD2"/>
    <w:p w:rsidR="00356AD2" w:rsidRDefault="00356AD2">
      <w:proofErr w:type="gramStart"/>
      <w:r>
        <w:t>n</w:t>
      </w:r>
      <w:proofErr w:type="gramEnd"/>
    </w:p>
    <w:p w:rsidR="00356AD2" w:rsidRDefault="00356AD2">
      <w:proofErr w:type="gramStart"/>
      <w:r>
        <w:t>n</w:t>
      </w:r>
      <w:proofErr w:type="gramEnd"/>
      <w:r>
        <w:t>+1</w:t>
      </w:r>
    </w:p>
    <w:p w:rsidR="00356AD2" w:rsidRDefault="00356AD2">
      <w:proofErr w:type="gramStart"/>
      <w:r>
        <w:t>n</w:t>
      </w:r>
      <w:proofErr w:type="gramEnd"/>
      <w:r>
        <w:t>+2</w:t>
      </w:r>
    </w:p>
    <w:p w:rsidR="00EE5975" w:rsidRDefault="00EE5975">
      <w:proofErr w:type="gramStart"/>
      <w:r>
        <w:t>n</w:t>
      </w:r>
      <w:proofErr w:type="gramEnd"/>
      <w:r>
        <w:t>+3</w:t>
      </w:r>
    </w:p>
    <w:p w:rsidR="00EE5975" w:rsidRDefault="00EE5975">
      <w:proofErr w:type="gramStart"/>
      <w:r>
        <w:t>n</w:t>
      </w:r>
      <w:proofErr w:type="gramEnd"/>
      <w:r>
        <w:t>+4</w:t>
      </w:r>
    </w:p>
    <w:p w:rsidR="00EE5975" w:rsidRDefault="00EE5975">
      <w:proofErr w:type="gramStart"/>
      <w:r>
        <w:t>n</w:t>
      </w:r>
      <w:proofErr w:type="gramEnd"/>
      <w:r>
        <w:t>+5</w:t>
      </w:r>
    </w:p>
    <w:p w:rsidR="00EE5975" w:rsidRDefault="00EE5975"/>
    <w:p w:rsidR="00EE5975" w:rsidRDefault="00EE5975">
      <w:r>
        <w:t xml:space="preserve">We then need to allow for the faces on each of our cubes that are shown so we </w:t>
      </w:r>
      <w:r w:rsidR="00E77B72">
        <w:t xml:space="preserve">can </w:t>
      </w:r>
      <w:r>
        <w:t>write our expressions</w:t>
      </w:r>
      <w:r w:rsidR="00E77B72">
        <w:t xml:space="preserve"> as</w:t>
      </w:r>
      <w:r>
        <w:t>…</w:t>
      </w:r>
    </w:p>
    <w:p w:rsidR="00356AD2" w:rsidRDefault="00356AD2"/>
    <w:p w:rsidR="00356AD2" w:rsidRDefault="00356AD2">
      <w:r>
        <w:t>5n</w:t>
      </w:r>
    </w:p>
    <w:p w:rsidR="00356AD2" w:rsidRDefault="00356AD2">
      <w:r>
        <w:t>4(n+1)</w:t>
      </w:r>
    </w:p>
    <w:p w:rsidR="00356AD2" w:rsidRDefault="00356AD2">
      <w:r>
        <w:t>4(n+2)</w:t>
      </w:r>
    </w:p>
    <w:p w:rsidR="00356AD2" w:rsidRDefault="00356AD2">
      <w:r>
        <w:t>4(n+3)</w:t>
      </w:r>
    </w:p>
    <w:p w:rsidR="00356AD2" w:rsidRDefault="00356AD2">
      <w:r>
        <w:t>4(n+4)</w:t>
      </w:r>
    </w:p>
    <w:p w:rsidR="00356AD2" w:rsidRDefault="00356AD2">
      <w:r>
        <w:t>4(n+5)</w:t>
      </w:r>
    </w:p>
    <w:p w:rsidR="00E77B72" w:rsidRDefault="00E77B72"/>
    <w:p w:rsidR="00E77B72" w:rsidRDefault="00E77B72"/>
    <w:p w:rsidR="00356AD2" w:rsidRDefault="00356AD2">
      <w:r>
        <w:t xml:space="preserve">We then </w:t>
      </w:r>
      <w:r w:rsidR="00E77B72">
        <w:t xml:space="preserve">expand the brackets and </w:t>
      </w:r>
      <w:r>
        <w:t>simplify this to…</w:t>
      </w:r>
    </w:p>
    <w:p w:rsidR="00356AD2" w:rsidRDefault="00356AD2"/>
    <w:p w:rsidR="00356AD2" w:rsidRDefault="00356AD2">
      <w:r>
        <w:t>5n</w:t>
      </w:r>
    </w:p>
    <w:p w:rsidR="00356AD2" w:rsidRDefault="00356AD2">
      <w:r>
        <w:t>4n</w:t>
      </w:r>
      <w:r w:rsidR="00EE5975">
        <w:t>+4</w:t>
      </w:r>
    </w:p>
    <w:p w:rsidR="00356AD2" w:rsidRDefault="00356AD2">
      <w:r>
        <w:t>4n</w:t>
      </w:r>
      <w:r w:rsidR="00EE5975">
        <w:t>+8</w:t>
      </w:r>
    </w:p>
    <w:p w:rsidR="00356AD2" w:rsidRDefault="00356AD2">
      <w:r>
        <w:t>4n</w:t>
      </w:r>
      <w:r w:rsidR="00EE5975">
        <w:t>+12</w:t>
      </w:r>
    </w:p>
    <w:p w:rsidR="00356AD2" w:rsidRDefault="00356AD2">
      <w:r>
        <w:t>4n</w:t>
      </w:r>
      <w:r w:rsidR="00EE5975">
        <w:t>+16</w:t>
      </w:r>
    </w:p>
    <w:p w:rsidR="00356AD2" w:rsidRDefault="00356AD2">
      <w:r>
        <w:t>4n</w:t>
      </w:r>
      <w:r w:rsidR="00EE5975">
        <w:t>+20</w:t>
      </w:r>
    </w:p>
    <w:p w:rsidR="00EE5975" w:rsidRDefault="00EE5975"/>
    <w:p w:rsidR="00EE5975" w:rsidRDefault="00EE5975">
      <w:r>
        <w:t xml:space="preserve">Now we can </w:t>
      </w:r>
      <w:r w:rsidR="00E77B72">
        <w:t>collect like terms to</w:t>
      </w:r>
      <w:r>
        <w:t xml:space="preserve"> give u</w:t>
      </w:r>
      <w:r w:rsidR="00E77B72">
        <w:t>s</w:t>
      </w:r>
      <w:r>
        <w:t xml:space="preserve"> 25n+60</w:t>
      </w:r>
    </w:p>
    <w:p w:rsidR="00E77B72" w:rsidRDefault="00E77B72"/>
    <w:p w:rsidR="00EE5975" w:rsidRDefault="00ED20F3">
      <w:r>
        <w:t>Using 1 as our lowest positive integer</w:t>
      </w:r>
      <w:r>
        <w:t xml:space="preserve">, </w:t>
      </w:r>
      <w:r w:rsidR="00E77B72">
        <w:t>substitute n = 1</w:t>
      </w:r>
      <w:r>
        <w:t xml:space="preserve"> into the expression 25n+60 to give 25 x 1</w:t>
      </w:r>
      <w:r w:rsidR="00EE5975">
        <w:t xml:space="preserve"> + 60 = 85</w:t>
      </w:r>
    </w:p>
    <w:p w:rsidR="00ED20F3" w:rsidRDefault="00ED20F3"/>
    <w:p w:rsidR="00ED20F3" w:rsidRDefault="00ED20F3">
      <w:r>
        <w:t>Once again, this shows that the lowest possible total is 85.</w:t>
      </w:r>
    </w:p>
    <w:p w:rsidR="00EE5975" w:rsidRDefault="00EE5975"/>
    <w:p w:rsidR="00EE5975" w:rsidRDefault="00EE5975"/>
    <w:sectPr w:rsidR="00EE5975" w:rsidSect="009670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9D"/>
    <w:rsid w:val="00356AD2"/>
    <w:rsid w:val="0095669D"/>
    <w:rsid w:val="00967057"/>
    <w:rsid w:val="00C21844"/>
    <w:rsid w:val="00E77B72"/>
    <w:rsid w:val="00ED20F3"/>
    <w:rsid w:val="00E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0EAF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257</Words>
  <Characters>1468</Characters>
  <Application>Microsoft Macintosh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</cp:revision>
  <dcterms:created xsi:type="dcterms:W3CDTF">2015-06-19T07:19:00Z</dcterms:created>
  <dcterms:modified xsi:type="dcterms:W3CDTF">2015-06-19T08:23:00Z</dcterms:modified>
</cp:coreProperties>
</file>